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" w:line="520" w:lineRule="exact"/>
        <w:jc w:val="center"/>
        <w:rPr>
          <w:rFonts w:ascii="黑体" w:hAnsi="黑体" w:eastAsia="黑体" w:cs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>山东华宇工学院</w:t>
      </w:r>
    </w:p>
    <w:p>
      <w:pPr>
        <w:pStyle w:val="4"/>
        <w:spacing w:before="10" w:line="520" w:lineRule="exact"/>
        <w:jc w:val="center"/>
        <w:rPr>
          <w:rFonts w:ascii="黑体" w:hAnsi="黑体" w:eastAsia="黑体" w:cs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>大学生社会实践活动立项申报书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494" w:tblpY="240"/>
        <w:tblOverlap w:val="never"/>
        <w:tblW w:w="8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215"/>
        <w:gridCol w:w="1460"/>
        <w:gridCol w:w="160"/>
        <w:gridCol w:w="630"/>
        <w:gridCol w:w="660"/>
        <w:gridCol w:w="780"/>
        <w:gridCol w:w="57"/>
        <w:gridCol w:w="2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10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团队名称</w:t>
            </w:r>
          </w:p>
        </w:tc>
        <w:tc>
          <w:tcPr>
            <w:tcW w:w="7885" w:type="dxa"/>
            <w:gridSpan w:val="8"/>
            <w:vAlign w:val="center"/>
          </w:tcPr>
          <w:p>
            <w:pPr>
              <w:pStyle w:val="20"/>
              <w:tabs>
                <w:tab w:val="left" w:pos="3657"/>
              </w:tabs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  <w:lang w:val="en-US"/>
              </w:rPr>
              <w:t>山东华宇工学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</w:rPr>
              <w:t>院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Cs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10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实践地点</w:t>
            </w:r>
          </w:p>
        </w:tc>
        <w:tc>
          <w:tcPr>
            <w:tcW w:w="7885" w:type="dxa"/>
            <w:gridSpan w:val="8"/>
            <w:vAlign w:val="center"/>
          </w:tcPr>
          <w:p>
            <w:pPr>
              <w:pStyle w:val="20"/>
              <w:tabs>
                <w:tab w:val="left" w:pos="3657"/>
              </w:tabs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pacing w:val="-3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</w:rPr>
              <w:t>（具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Cs w:val="21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</w:rPr>
              <w:t>实践区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Cs w:val="21"/>
              </w:rPr>
              <w:t>域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</w:rPr>
              <w:t>或接收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Cs w:val="21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</w:rPr>
              <w:t>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10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起止时间</w:t>
            </w:r>
          </w:p>
        </w:tc>
        <w:tc>
          <w:tcPr>
            <w:tcW w:w="7885" w:type="dxa"/>
            <w:gridSpan w:val="8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如7月10日—7月20日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110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团队类型</w:t>
            </w:r>
          </w:p>
        </w:tc>
        <w:tc>
          <w:tcPr>
            <w:tcW w:w="1215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670" w:type="dxa"/>
            <w:gridSpan w:val="7"/>
            <w:vAlign w:val="center"/>
          </w:tcPr>
          <w:p>
            <w:pPr>
              <w:pStyle w:val="20"/>
              <w:tabs>
                <w:tab w:val="left" w:pos="2578"/>
              </w:tabs>
              <w:autoSpaceDE w:val="0"/>
              <w:autoSpaceDN w:val="0"/>
              <w:spacing w:line="440" w:lineRule="exact"/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  <w:spacing w:val="1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A.社会调查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B.生产劳动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C.志愿服务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D.公益活动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Cs w:val="21"/>
              </w:rPr>
              <w:t xml:space="preserve"> </w:t>
            </w:r>
          </w:p>
          <w:p>
            <w:pPr>
              <w:pStyle w:val="20"/>
              <w:tabs>
                <w:tab w:val="left" w:pos="2578"/>
              </w:tabs>
              <w:autoSpaceDE w:val="0"/>
              <w:autoSpaceDN w:val="0"/>
              <w:spacing w:line="440" w:lineRule="exact"/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  <w:spacing w:val="2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E.科技发明 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Cs w:val="21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F.勤工助学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Cs w:val="21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G.“红色之旅”参观学习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Cs w:val="21"/>
                <w:lang w:val="en-US"/>
              </w:rPr>
              <w:t xml:space="preserve"> </w:t>
            </w:r>
          </w:p>
          <w:p>
            <w:pPr>
              <w:pStyle w:val="20"/>
              <w:tabs>
                <w:tab w:val="left" w:pos="2578"/>
              </w:tabs>
              <w:autoSpaceDE w:val="0"/>
              <w:autoSpaceDN w:val="0"/>
              <w:spacing w:line="440" w:lineRule="exact"/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H.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  <w:u w:val="single"/>
                <w:lang w:val="en-US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</w:rPr>
              <w:t>（请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Cs w:val="21"/>
              </w:rPr>
              <w:t>注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Cs w:val="21"/>
              </w:rPr>
              <w:t>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0" w:type="dxa"/>
            <w:vMerge w:val="restart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Cs w:val="21"/>
              </w:rPr>
              <w:t>指导教师</w:t>
            </w:r>
          </w:p>
        </w:tc>
        <w:tc>
          <w:tcPr>
            <w:tcW w:w="1215" w:type="dxa"/>
            <w:vAlign w:val="center"/>
          </w:tcPr>
          <w:p>
            <w:pPr>
              <w:pStyle w:val="20"/>
              <w:tabs>
                <w:tab w:val="left" w:pos="632"/>
              </w:tabs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20"/>
              <w:tabs>
                <w:tab w:val="left" w:pos="1020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所在部门</w:t>
            </w:r>
          </w:p>
          <w:p>
            <w:pPr>
              <w:pStyle w:val="20"/>
              <w:tabs>
                <w:tab w:val="left" w:pos="1020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（单位）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1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20"/>
              <w:tabs>
                <w:tab w:val="left" w:pos="632"/>
              </w:tabs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20"/>
              <w:tabs>
                <w:tab w:val="left" w:pos="1020"/>
              </w:tabs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职务职称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研究方向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0" w:type="dxa"/>
            <w:vMerge w:val="restart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团队队长</w:t>
            </w:r>
          </w:p>
        </w:tc>
        <w:tc>
          <w:tcPr>
            <w:tcW w:w="1215" w:type="dxa"/>
            <w:vAlign w:val="center"/>
          </w:tcPr>
          <w:p>
            <w:pPr>
              <w:pStyle w:val="20"/>
              <w:tabs>
                <w:tab w:val="left" w:pos="632"/>
              </w:tabs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660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20"/>
              <w:tabs>
                <w:tab w:val="left" w:pos="632"/>
              </w:tabs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职务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家庭住址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E-mail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1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社会实践</w:t>
            </w:r>
          </w:p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经历</w:t>
            </w:r>
          </w:p>
        </w:tc>
        <w:tc>
          <w:tcPr>
            <w:tcW w:w="6670" w:type="dxa"/>
            <w:gridSpan w:val="7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10" w:type="dxa"/>
            <w:vMerge w:val="restart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团队成员</w:t>
            </w:r>
          </w:p>
        </w:tc>
        <w:tc>
          <w:tcPr>
            <w:tcW w:w="1215" w:type="dxa"/>
            <w:vAlign w:val="center"/>
          </w:tcPr>
          <w:p>
            <w:pPr>
              <w:pStyle w:val="20"/>
              <w:tabs>
                <w:tab w:val="left" w:pos="632"/>
              </w:tabs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460" w:type="dxa"/>
            <w:vAlign w:val="center"/>
          </w:tcPr>
          <w:p>
            <w:pPr>
              <w:pStyle w:val="20"/>
              <w:tabs>
                <w:tab w:val="left" w:pos="929"/>
              </w:tabs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  <w:tc>
          <w:tcPr>
            <w:tcW w:w="2923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年级专业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1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1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autoSpaceDE w:val="0"/>
        <w:autoSpaceDN w:val="0"/>
        <w:spacing w:line="440" w:lineRule="exact"/>
        <w:rPr>
          <w:rFonts w:asciiTheme="minorEastAsia" w:hAnsiTheme="minorEastAsia" w:cstheme="minorEastAsia"/>
          <w:szCs w:val="21"/>
        </w:rPr>
        <w:sectPr>
          <w:footerReference r:id="rId3" w:type="default"/>
          <w:pgSz w:w="11905" w:h="16838"/>
          <w:pgMar w:top="1644" w:right="1644" w:bottom="1644" w:left="1644" w:header="850" w:footer="992" w:gutter="0"/>
          <w:cols w:space="0" w:num="1"/>
          <w:docGrid w:type="lines" w:linePitch="315" w:charSpace="0"/>
        </w:sectPr>
      </w:pPr>
    </w:p>
    <w:tbl>
      <w:tblPr>
        <w:tblStyle w:val="8"/>
        <w:tblpPr w:leftFromText="180" w:rightFromText="180" w:vertAnchor="text" w:horzAnchor="page" w:tblpX="1509" w:tblpY="128"/>
        <w:tblOverlap w:val="never"/>
        <w:tblW w:w="89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7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608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项目名称</w:t>
            </w:r>
          </w:p>
        </w:tc>
        <w:tc>
          <w:tcPr>
            <w:tcW w:w="7372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1608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项目分析</w:t>
            </w:r>
          </w:p>
        </w:tc>
        <w:tc>
          <w:tcPr>
            <w:tcW w:w="7372" w:type="dxa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（项目目的和意义、具体实践内容、实践方法，保障措施以及前期准备情况）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0" w:hRule="atLeast"/>
        </w:trPr>
        <w:tc>
          <w:tcPr>
            <w:tcW w:w="1608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日程安排</w:t>
            </w:r>
          </w:p>
        </w:tc>
        <w:tc>
          <w:tcPr>
            <w:tcW w:w="7372" w:type="dxa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（具体到每一天活动的地点、内容、参加成员及分工）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608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预期成果</w:t>
            </w:r>
          </w:p>
        </w:tc>
        <w:tc>
          <w:tcPr>
            <w:tcW w:w="7372" w:type="dxa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（包括成果形式和数量）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7" w:hRule="atLeast"/>
        </w:trPr>
        <w:tc>
          <w:tcPr>
            <w:tcW w:w="1608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经费预算</w:t>
            </w:r>
          </w:p>
        </w:tc>
        <w:tc>
          <w:tcPr>
            <w:tcW w:w="7372" w:type="dxa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0"/>
              <w:autoSpaceDE w:val="0"/>
              <w:autoSpaceDN w:val="0"/>
              <w:spacing w:line="440" w:lineRule="exact"/>
              <w:jc w:val="both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共计（元）：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608" w:type="dxa"/>
            <w:vAlign w:val="center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Cs w:val="21"/>
              </w:rPr>
              <w:t>指导教师意见</w:t>
            </w:r>
          </w:p>
        </w:tc>
        <w:tc>
          <w:tcPr>
            <w:tcW w:w="7372" w:type="dxa"/>
          </w:tcPr>
          <w:p>
            <w:pPr>
              <w:pStyle w:val="20"/>
              <w:autoSpaceDE w:val="0"/>
              <w:autoSpaceDN w:val="0"/>
              <w:spacing w:line="440" w:lineRule="exact"/>
              <w:rPr>
                <w:rFonts w:eastAsia="宋体"/>
                <w:lang w:val="en-US"/>
              </w:rPr>
            </w:pPr>
            <w:r>
              <w:rPr>
                <w:rFonts w:hint="eastAsia" w:eastAsia="宋体"/>
                <w:lang w:val="en-US"/>
              </w:rPr>
              <w:t xml:space="preserve">         </w:t>
            </w:r>
          </w:p>
          <w:p>
            <w:pPr>
              <w:pStyle w:val="20"/>
              <w:autoSpaceDE w:val="0"/>
              <w:autoSpaceDN w:val="0"/>
              <w:spacing w:line="440" w:lineRule="exact"/>
              <w:rPr>
                <w:rFonts w:eastAsia="宋体"/>
                <w:lang w:val="en-US"/>
              </w:rPr>
            </w:pPr>
          </w:p>
          <w:p>
            <w:pPr>
              <w:pStyle w:val="20"/>
              <w:autoSpaceDE w:val="0"/>
              <w:autoSpaceDN w:val="0"/>
              <w:spacing w:line="440" w:lineRule="exact"/>
              <w:rPr>
                <w:rFonts w:eastAsia="宋体"/>
                <w:lang w:val="en-US"/>
              </w:rPr>
            </w:pPr>
            <w:r>
              <w:rPr>
                <w:rFonts w:hint="eastAsia" w:eastAsia="宋体"/>
                <w:lang w:val="en-US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签字：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608" w:type="dxa"/>
            <w:vAlign w:val="center"/>
          </w:tcPr>
          <w:p>
            <w:pPr>
              <w:pStyle w:val="2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部门（单位）</w:t>
            </w:r>
          </w:p>
          <w:p>
            <w:pPr>
              <w:pStyle w:val="20"/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意见</w:t>
            </w:r>
          </w:p>
        </w:tc>
        <w:tc>
          <w:tcPr>
            <w:tcW w:w="7372" w:type="dxa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0"/>
              <w:tabs>
                <w:tab w:val="left" w:pos="5154"/>
              </w:tabs>
              <w:autoSpaceDE w:val="0"/>
              <w:autoSpaceDN w:val="0"/>
              <w:spacing w:line="44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0"/>
              <w:tabs>
                <w:tab w:val="left" w:pos="4944"/>
                <w:tab w:val="left" w:pos="5457"/>
                <w:tab w:val="left" w:pos="5973"/>
              </w:tabs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签字：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608" w:type="dxa"/>
            <w:vAlign w:val="center"/>
          </w:tcPr>
          <w:p>
            <w:pPr>
              <w:pStyle w:val="2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学校大学社会</w:t>
            </w:r>
          </w:p>
          <w:p>
            <w:pPr>
              <w:pStyle w:val="2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实践领导小组</w:t>
            </w:r>
          </w:p>
          <w:p>
            <w:pPr>
              <w:pStyle w:val="2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办公室意见</w:t>
            </w:r>
          </w:p>
        </w:tc>
        <w:tc>
          <w:tcPr>
            <w:tcW w:w="7372" w:type="dxa"/>
          </w:tcPr>
          <w:p>
            <w:pPr>
              <w:pStyle w:val="20"/>
              <w:autoSpaceDE w:val="0"/>
              <w:autoSpaceDN w:val="0"/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Style w:val="20"/>
              <w:tabs>
                <w:tab w:val="left" w:pos="5846"/>
                <w:tab w:val="left" w:pos="6362"/>
                <w:tab w:val="left" w:pos="6876"/>
              </w:tabs>
              <w:autoSpaceDE w:val="0"/>
              <w:autoSpaceDN w:val="0"/>
              <w:spacing w:line="440" w:lineRule="exact"/>
              <w:rPr>
                <w:rFonts w:asciiTheme="minorEastAsia" w:hAnsiTheme="minorEastAsia" w:eastAsiaTheme="minorEastAsia" w:cstheme="minorEastAsia"/>
                <w:szCs w:val="21"/>
                <w:lang w:val="en-US"/>
              </w:rPr>
            </w:pPr>
          </w:p>
          <w:p>
            <w:pPr>
              <w:pStyle w:val="20"/>
              <w:tabs>
                <w:tab w:val="left" w:pos="5846"/>
                <w:tab w:val="left" w:pos="6362"/>
                <w:tab w:val="left" w:pos="6876"/>
              </w:tabs>
              <w:autoSpaceDE w:val="0"/>
              <w:autoSpaceDN w:val="0"/>
              <w:spacing w:line="440" w:lineRule="exact"/>
              <w:ind w:firstLine="1050" w:firstLineChars="5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签字：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日</w:t>
            </w:r>
          </w:p>
        </w:tc>
      </w:tr>
    </w:tbl>
    <w:p>
      <w:pPr>
        <w:autoSpaceDE w:val="0"/>
        <w:autoSpaceDN w:val="0"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t>（此表正反面打印，一式三份，项目负责人、</w:t>
      </w:r>
      <w:r>
        <w:rPr>
          <w:rFonts w:hint="eastAsia"/>
        </w:rPr>
        <w:t>所在部门（单位）、</w:t>
      </w:r>
      <w:r>
        <w:rPr>
          <w:rFonts w:hint="eastAsia"/>
          <w:lang w:eastAsia="zh-CN"/>
        </w:rPr>
        <w:t>学生工作处（校团委）</w:t>
      </w:r>
      <w:r>
        <w:t>各留一份）</w:t>
      </w:r>
    </w:p>
    <w:sectPr>
      <w:footerReference r:id="rId4" w:type="default"/>
      <w:pgSz w:w="11905" w:h="16838"/>
      <w:pgMar w:top="1644" w:right="1644" w:bottom="1644" w:left="1644" w:header="850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3eSUp6YBAAA/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4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HorizontalSpacing w:val="21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C22A6"/>
    <w:rsid w:val="004B3E78"/>
    <w:rsid w:val="006501E4"/>
    <w:rsid w:val="0093793A"/>
    <w:rsid w:val="009E1BAC"/>
    <w:rsid w:val="00C30D4A"/>
    <w:rsid w:val="00DA783E"/>
    <w:rsid w:val="00FA227B"/>
    <w:rsid w:val="019C22A6"/>
    <w:rsid w:val="01A61F30"/>
    <w:rsid w:val="027660AD"/>
    <w:rsid w:val="02DC0AC5"/>
    <w:rsid w:val="02E4313F"/>
    <w:rsid w:val="038177F1"/>
    <w:rsid w:val="03BE4221"/>
    <w:rsid w:val="07FA7418"/>
    <w:rsid w:val="0A2D485F"/>
    <w:rsid w:val="0B9224D4"/>
    <w:rsid w:val="0BA17EB2"/>
    <w:rsid w:val="0BE21164"/>
    <w:rsid w:val="0C6E254A"/>
    <w:rsid w:val="0CB42A25"/>
    <w:rsid w:val="0CB924A9"/>
    <w:rsid w:val="0D984D3C"/>
    <w:rsid w:val="0DD86CA4"/>
    <w:rsid w:val="0E4A1F14"/>
    <w:rsid w:val="0EEC35D9"/>
    <w:rsid w:val="10E70032"/>
    <w:rsid w:val="11266A5E"/>
    <w:rsid w:val="115D7209"/>
    <w:rsid w:val="13256728"/>
    <w:rsid w:val="1328040A"/>
    <w:rsid w:val="16E07738"/>
    <w:rsid w:val="17493A37"/>
    <w:rsid w:val="17C26440"/>
    <w:rsid w:val="17FB6D8A"/>
    <w:rsid w:val="18635805"/>
    <w:rsid w:val="18E90D1F"/>
    <w:rsid w:val="194C68EB"/>
    <w:rsid w:val="1A6A670F"/>
    <w:rsid w:val="1B280AD4"/>
    <w:rsid w:val="1B657999"/>
    <w:rsid w:val="1B762B56"/>
    <w:rsid w:val="1B810A99"/>
    <w:rsid w:val="1BA33C03"/>
    <w:rsid w:val="1C1B3DB6"/>
    <w:rsid w:val="1D9913E1"/>
    <w:rsid w:val="1D9C043F"/>
    <w:rsid w:val="1E0D77BA"/>
    <w:rsid w:val="1E1B0257"/>
    <w:rsid w:val="1F6D7831"/>
    <w:rsid w:val="1FAC7190"/>
    <w:rsid w:val="1FB64A96"/>
    <w:rsid w:val="1FFD2A71"/>
    <w:rsid w:val="202337E1"/>
    <w:rsid w:val="22C91073"/>
    <w:rsid w:val="233F0CCB"/>
    <w:rsid w:val="23D633FB"/>
    <w:rsid w:val="243A71B1"/>
    <w:rsid w:val="254B2BC1"/>
    <w:rsid w:val="29B43B7E"/>
    <w:rsid w:val="29F20BAA"/>
    <w:rsid w:val="2A1663AC"/>
    <w:rsid w:val="2A570036"/>
    <w:rsid w:val="2AEB0CB3"/>
    <w:rsid w:val="2B61406B"/>
    <w:rsid w:val="2BD3011F"/>
    <w:rsid w:val="2C0B4873"/>
    <w:rsid w:val="2C6F79F4"/>
    <w:rsid w:val="2D1103B1"/>
    <w:rsid w:val="2EF5508C"/>
    <w:rsid w:val="2F533027"/>
    <w:rsid w:val="2F70631E"/>
    <w:rsid w:val="2F89112E"/>
    <w:rsid w:val="30F86EE3"/>
    <w:rsid w:val="3190314F"/>
    <w:rsid w:val="31A64AE7"/>
    <w:rsid w:val="320A5EF9"/>
    <w:rsid w:val="32E04651"/>
    <w:rsid w:val="330042D3"/>
    <w:rsid w:val="339B3D57"/>
    <w:rsid w:val="339E29FC"/>
    <w:rsid w:val="33A26D57"/>
    <w:rsid w:val="36760E06"/>
    <w:rsid w:val="37D156A2"/>
    <w:rsid w:val="386D6FA8"/>
    <w:rsid w:val="39382109"/>
    <w:rsid w:val="39C476B7"/>
    <w:rsid w:val="3A6B59C9"/>
    <w:rsid w:val="3B0E53A1"/>
    <w:rsid w:val="3B621601"/>
    <w:rsid w:val="3D7B6F08"/>
    <w:rsid w:val="3EDD759F"/>
    <w:rsid w:val="400A2B89"/>
    <w:rsid w:val="40E76571"/>
    <w:rsid w:val="41730C00"/>
    <w:rsid w:val="418231B5"/>
    <w:rsid w:val="41CB391D"/>
    <w:rsid w:val="421C40CB"/>
    <w:rsid w:val="454E5F4E"/>
    <w:rsid w:val="46591654"/>
    <w:rsid w:val="493C5C4E"/>
    <w:rsid w:val="4AD12282"/>
    <w:rsid w:val="4CE96FE7"/>
    <w:rsid w:val="4D446B40"/>
    <w:rsid w:val="4D637755"/>
    <w:rsid w:val="4F9F6E1A"/>
    <w:rsid w:val="50851C29"/>
    <w:rsid w:val="50E15031"/>
    <w:rsid w:val="52BD0D9B"/>
    <w:rsid w:val="53421191"/>
    <w:rsid w:val="53A82ABE"/>
    <w:rsid w:val="542A6715"/>
    <w:rsid w:val="548F6FF6"/>
    <w:rsid w:val="54F24D23"/>
    <w:rsid w:val="558272A3"/>
    <w:rsid w:val="56A36FB0"/>
    <w:rsid w:val="58B16444"/>
    <w:rsid w:val="592827C9"/>
    <w:rsid w:val="59347F2F"/>
    <w:rsid w:val="59A95599"/>
    <w:rsid w:val="5A1C213C"/>
    <w:rsid w:val="5A7E56F8"/>
    <w:rsid w:val="5C093BD4"/>
    <w:rsid w:val="5CA524E1"/>
    <w:rsid w:val="5D577D09"/>
    <w:rsid w:val="5EE56D1A"/>
    <w:rsid w:val="60A966B5"/>
    <w:rsid w:val="60E24421"/>
    <w:rsid w:val="61D51F23"/>
    <w:rsid w:val="646F6E3F"/>
    <w:rsid w:val="6507137F"/>
    <w:rsid w:val="659A79D0"/>
    <w:rsid w:val="6602137D"/>
    <w:rsid w:val="669931D6"/>
    <w:rsid w:val="6718110E"/>
    <w:rsid w:val="672C61CA"/>
    <w:rsid w:val="687D1BB1"/>
    <w:rsid w:val="68A8187E"/>
    <w:rsid w:val="6B2049EC"/>
    <w:rsid w:val="6B3665AB"/>
    <w:rsid w:val="6B9C7350"/>
    <w:rsid w:val="6BFB34B6"/>
    <w:rsid w:val="6C04340B"/>
    <w:rsid w:val="6DD430C4"/>
    <w:rsid w:val="6E6B0958"/>
    <w:rsid w:val="6EEF7DF5"/>
    <w:rsid w:val="711724F1"/>
    <w:rsid w:val="718A5118"/>
    <w:rsid w:val="731B03BB"/>
    <w:rsid w:val="73326419"/>
    <w:rsid w:val="73486170"/>
    <w:rsid w:val="73965804"/>
    <w:rsid w:val="74BF608B"/>
    <w:rsid w:val="775D5EE6"/>
    <w:rsid w:val="783208FF"/>
    <w:rsid w:val="78BD5218"/>
    <w:rsid w:val="795B7FE5"/>
    <w:rsid w:val="7AE61D39"/>
    <w:rsid w:val="7B9F30CF"/>
    <w:rsid w:val="7CBC1411"/>
    <w:rsid w:val="7CFE6BDC"/>
    <w:rsid w:val="7D0F4B6A"/>
    <w:rsid w:val="7E7377AE"/>
    <w:rsid w:val="7EDC7A1B"/>
    <w:rsid w:val="7F7614D3"/>
    <w:rsid w:val="7FC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360" w:lineRule="auto"/>
      <w:ind w:left="901"/>
      <w:outlineLvl w:val="0"/>
    </w:pPr>
    <w:rPr>
      <w:rFonts w:ascii="方正小标宋简体" w:hAnsi="方正小标宋简体" w:eastAsia="黑体" w:cs="方正小标宋简体"/>
      <w:b/>
      <w:sz w:val="28"/>
      <w:szCs w:val="36"/>
    </w:rPr>
  </w:style>
  <w:style w:type="paragraph" w:styleId="3">
    <w:name w:val="heading 2"/>
    <w:basedOn w:val="1"/>
    <w:next w:val="1"/>
    <w:qFormat/>
    <w:uiPriority w:val="1"/>
    <w:pPr>
      <w:spacing w:line="360" w:lineRule="auto"/>
      <w:ind w:left="856"/>
      <w:outlineLvl w:val="1"/>
    </w:pPr>
    <w:rPr>
      <w:rFonts w:eastAsia="楷体"/>
      <w:b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666666"/>
      <w:sz w:val="21"/>
      <w:szCs w:val="21"/>
      <w:u w:val="none"/>
    </w:rPr>
  </w:style>
  <w:style w:type="character" w:styleId="13">
    <w:name w:val="Hyperlink"/>
    <w:basedOn w:val="10"/>
    <w:qFormat/>
    <w:uiPriority w:val="0"/>
    <w:rPr>
      <w:color w:val="666666"/>
      <w:sz w:val="21"/>
      <w:szCs w:val="21"/>
      <w:u w:val="none"/>
    </w:rPr>
  </w:style>
  <w:style w:type="character" w:customStyle="1" w:styleId="14">
    <w:name w:val="first-child"/>
    <w:basedOn w:val="10"/>
    <w:qFormat/>
    <w:uiPriority w:val="0"/>
  </w:style>
  <w:style w:type="character" w:customStyle="1" w:styleId="15">
    <w:name w:val="ico"/>
    <w:basedOn w:val="10"/>
    <w:qFormat/>
    <w:uiPriority w:val="0"/>
    <w:rPr>
      <w:color w:val="666666"/>
      <w:sz w:val="21"/>
      <w:szCs w:val="21"/>
    </w:rPr>
  </w:style>
  <w:style w:type="paragraph" w:customStyle="1" w:styleId="16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fontstyle01"/>
    <w:basedOn w:val="10"/>
    <w:qFormat/>
    <w:uiPriority w:val="0"/>
    <w:rPr>
      <w:rFonts w:ascii="仿宋" w:hAnsi="仿宋" w:eastAsia="仿宋" w:cs="仿宋"/>
      <w:color w:val="333333"/>
      <w:sz w:val="24"/>
      <w:szCs w:val="24"/>
    </w:rPr>
  </w:style>
  <w:style w:type="paragraph" w:styleId="19">
    <w:name w:val="List Paragraph"/>
    <w:basedOn w:val="1"/>
    <w:qFormat/>
    <w:uiPriority w:val="1"/>
    <w:pPr>
      <w:ind w:left="228" w:firstLine="628"/>
    </w:pPr>
    <w:rPr>
      <w:rFonts w:ascii="仿宋_GB2312" w:hAnsi="仿宋_GB2312" w:eastAsia="仿宋_GB2312" w:cs="仿宋_GB2312"/>
      <w:lang w:val="zh-CN" w:bidi="zh-CN"/>
    </w:rPr>
  </w:style>
  <w:style w:type="paragraph" w:customStyle="1" w:styleId="20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1436</Words>
  <Characters>8187</Characters>
  <Lines>68</Lines>
  <Paragraphs>19</Paragraphs>
  <TotalTime>22</TotalTime>
  <ScaleCrop>false</ScaleCrop>
  <LinksUpToDate>false</LinksUpToDate>
  <CharactersWithSpaces>9604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2020-06-11T06:54:00Z</dcterms:created>
  <dc:creator>Administrator</dc:creator>
  <cp:lastModifiedBy>于霄雯</cp:lastModifiedBy>
  <cp:lastPrinted>2020-06-24T02:53:00Z</cp:lastPrinted>
  <dcterms:modified xsi:type="dcterms:W3CDTF">2021-01-07T03:06:11Z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